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F432D">
      <w:pPr>
        <w:pStyle w:val="6"/>
        <w:bidi w:val="0"/>
        <w:ind w:left="0" w:leftChars="0" w:firstLine="0" w:firstLine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附件二：</w:t>
      </w:r>
    </w:p>
    <w:p w14:paraId="451133F7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  <w:lang w:val="en-US" w:eastAsia="zh-CN"/>
        </w:rPr>
      </w:pPr>
    </w:p>
    <w:p w14:paraId="51AA340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XXX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同志师德证明材料</w:t>
      </w:r>
    </w:p>
    <w:p w14:paraId="5F09ADAA">
      <w:pPr>
        <w:rPr>
          <w:rFonts w:hint="eastAsia" w:ascii="宋体" w:hAnsi="宋体" w:eastAsia="宋体" w:cs="宋体"/>
          <w:sz w:val="30"/>
          <w:szCs w:val="30"/>
        </w:rPr>
      </w:pPr>
    </w:p>
    <w:p w14:paraId="3D763D9A">
      <w:pPr>
        <w:rPr>
          <w:rFonts w:hint="eastAsia" w:ascii="宋体" w:hAnsi="宋体" w:eastAsia="宋体" w:cs="宋体"/>
          <w:sz w:val="30"/>
          <w:szCs w:val="30"/>
        </w:rPr>
      </w:pPr>
    </w:p>
    <w:p w14:paraId="21AB6851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XXX同志XXXX年XX月参加工作，遵纪守法，一直坚守在教育战线的第一线，默默耕耘，任劳任怨，为人诚恳，对待工作一丝不苟。能全面贯彻党的教育方针，自觉遵守相关法律法规，在教育教学中严格遵守教师职业道德，自觉规范自身教学行为，在教师队伍中树立了为人师表、教书育人的良好形象，得到师生和家长的一致认可和好评。经查，该教师无师德师风问题。</w:t>
      </w:r>
    </w:p>
    <w:p w14:paraId="30B32C35">
      <w:pP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p w14:paraId="44B666B2">
      <w:pPr>
        <w:ind w:firstLine="420"/>
        <w:jc w:val="righ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XXX学校党支部委员会（盖章）</w:t>
      </w:r>
    </w:p>
    <w:p w14:paraId="4F16E2CE">
      <w:pPr>
        <w:ind w:firstLine="420"/>
        <w:jc w:val="righ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 xml:space="preserve">  年  月  日</w:t>
      </w:r>
    </w:p>
    <w:p w14:paraId="07C7152E">
      <w:pPr>
        <w:pStyle w:val="6"/>
        <w:bidi w:val="0"/>
        <w:ind w:left="0" w:leftChars="0" w:firstLine="0" w:firstLineChars="0"/>
        <w:jc w:val="both"/>
        <w:rPr>
          <w:rFonts w:hint="default" w:ascii="宋体" w:hAnsi="宋体" w:eastAsia="宋体" w:cs="宋体"/>
          <w:lang w:val="en-US" w:eastAsia="zh-CN"/>
        </w:rPr>
      </w:pPr>
    </w:p>
    <w:p w14:paraId="7ECA97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15C06"/>
    <w:rsid w:val="18D26EEC"/>
    <w:rsid w:val="38B3797E"/>
    <w:rsid w:val="3E79398F"/>
    <w:rsid w:val="41830E41"/>
    <w:rsid w:val="4E3300EC"/>
    <w:rsid w:val="6E515C06"/>
    <w:rsid w:val="6EDE48EE"/>
    <w:rsid w:val="74F2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  <w:ind w:firstLine="602" w:firstLineChars="200"/>
    </w:pPr>
    <w:rPr>
      <w:rFonts w:ascii="+西文正文" w:hAnsi="+西文正文" w:eastAsia="+中文正文" w:cstheme="minorBidi"/>
      <w:sz w:val="24"/>
      <w:szCs w:val="22"/>
    </w:rPr>
  </w:style>
  <w:style w:type="paragraph" w:customStyle="1" w:styleId="6">
    <w:name w:val="新闻稿正文"/>
    <w:basedOn w:val="1"/>
    <w:qFormat/>
    <w:uiPriority w:val="0"/>
    <w:pPr>
      <w:spacing w:beforeLines="0" w:afterLines="0" w:line="360" w:lineRule="auto"/>
      <w:ind w:firstLine="883" w:firstLineChars="200"/>
      <w:jc w:val="both"/>
      <w:outlineLvl w:val="0"/>
    </w:pPr>
    <w:rPr>
      <w:rFonts w:ascii="Arial" w:hAnsi="Arial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2026-05-25T04:52:00Z</dcterms:created>
  <dc:creator>路妍</dc:creator>
  <cp:lastModifiedBy>路妍</cp:lastModifiedBy>
  <dcterms:modified xsi:type="dcterms:W3CDTF">2026-05-25T04:53:07Z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FB66D2F6C28B45D59746030C9CDC7501_11</vt:lpwstr>
  </property>
  <property fmtid="{D5CDD505-2E9C-101B-9397-08002B2CF9AE}" pid="4" name="KSOTemplateDocerSaveRecord">
    <vt:lpwstr>eyJoZGlkIjoiZTIzYzNkMTE0NzZlZjc4N2NjZGU4Zjg3ZDcxZWY4OWEiLCJ1c2VySWQiOiIxMTc3NTQyMjYzIn0=</vt:lpwstr>
  </property>
</Properties>
</file>